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8F272" w14:textId="77777777" w:rsidR="004327E0" w:rsidRPr="00C8667E" w:rsidRDefault="004327E0" w:rsidP="00C8667E">
      <w:pPr>
        <w:jc w:val="right"/>
        <w:rPr>
          <w:rFonts w:ascii="Times New Roman" w:hAnsi="Times New Roman" w:cs="Times New Roman"/>
          <w:b/>
          <w:bCs/>
        </w:rPr>
      </w:pPr>
      <w:r w:rsidRPr="00C8667E">
        <w:rPr>
          <w:rFonts w:ascii="Times New Roman" w:hAnsi="Times New Roman" w:cs="Times New Roman"/>
          <w:b/>
          <w:bCs/>
        </w:rPr>
        <w:t xml:space="preserve">Załącznik nr 1 do SWZ </w:t>
      </w:r>
    </w:p>
    <w:p w14:paraId="63A4B501" w14:textId="57D13448" w:rsidR="004327E0" w:rsidRPr="008C686B" w:rsidRDefault="00390311" w:rsidP="004327E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C686B">
        <w:rPr>
          <w:rFonts w:ascii="Times New Roman" w:eastAsia="Times New Roman" w:hAnsi="Times New Roman" w:cs="Times New Roman"/>
          <w:b/>
          <w:lang w:eastAsia="pl-PL"/>
        </w:rPr>
        <w:t>ZSZ</w:t>
      </w:r>
      <w:r w:rsidR="004327E0" w:rsidRPr="008C686B">
        <w:rPr>
          <w:rFonts w:ascii="Times New Roman" w:eastAsia="Times New Roman" w:hAnsi="Times New Roman" w:cs="Times New Roman"/>
          <w:b/>
          <w:lang w:eastAsia="pl-PL"/>
        </w:rPr>
        <w:t>.26</w:t>
      </w:r>
      <w:r w:rsidRPr="008C686B">
        <w:rPr>
          <w:rFonts w:ascii="Times New Roman" w:eastAsia="Times New Roman" w:hAnsi="Times New Roman" w:cs="Times New Roman"/>
          <w:b/>
          <w:lang w:eastAsia="pl-PL"/>
        </w:rPr>
        <w:t>0</w:t>
      </w:r>
      <w:r w:rsidR="004327E0" w:rsidRPr="008C686B">
        <w:rPr>
          <w:rFonts w:ascii="Times New Roman" w:eastAsia="Times New Roman" w:hAnsi="Times New Roman" w:cs="Times New Roman"/>
          <w:b/>
          <w:lang w:eastAsia="pl-PL"/>
        </w:rPr>
        <w:t>.</w:t>
      </w:r>
      <w:r w:rsidR="00265044">
        <w:rPr>
          <w:rFonts w:ascii="Times New Roman" w:eastAsia="Times New Roman" w:hAnsi="Times New Roman" w:cs="Times New Roman"/>
          <w:b/>
          <w:lang w:eastAsia="pl-PL"/>
        </w:rPr>
        <w:t>7</w:t>
      </w:r>
      <w:r w:rsidR="004327E0" w:rsidRPr="008C686B">
        <w:rPr>
          <w:rFonts w:ascii="Times New Roman" w:eastAsia="Times New Roman" w:hAnsi="Times New Roman" w:cs="Times New Roman"/>
          <w:b/>
          <w:lang w:eastAsia="pl-PL"/>
        </w:rPr>
        <w:t>.2025</w:t>
      </w:r>
    </w:p>
    <w:p w14:paraId="40C0C10E" w14:textId="77777777" w:rsidR="004327E0" w:rsidRPr="008C686B" w:rsidRDefault="004327E0" w:rsidP="00432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BB10D3" w14:textId="0422AB59" w:rsidR="004327E0" w:rsidRPr="008C686B" w:rsidRDefault="008C686B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DANE WYKONAWCY</w:t>
      </w:r>
    </w:p>
    <w:p w14:paraId="4C814738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Nazwa/Nazwisko i imię:</w:t>
      </w:r>
    </w:p>
    <w:p w14:paraId="1695FDA6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..................................................................</w:t>
      </w:r>
    </w:p>
    <w:p w14:paraId="133075AA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Siedziba/Adres zamieszkania:</w:t>
      </w:r>
    </w:p>
    <w:p w14:paraId="451EC29D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..................................................................</w:t>
      </w:r>
    </w:p>
    <w:p w14:paraId="481CE24B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Adres poczty elektronicznej: .............................................................</w:t>
      </w:r>
    </w:p>
    <w:p w14:paraId="1722283F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Numer telefonu: ................................ Numer faksu: .........................</w:t>
      </w:r>
    </w:p>
    <w:p w14:paraId="146EB9ED" w14:textId="77777777" w:rsidR="004327E0" w:rsidRPr="008C686B" w:rsidRDefault="004327E0" w:rsidP="004327E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8C686B">
        <w:rPr>
          <w:rFonts w:ascii="Times New Roman" w:eastAsia="Times New Roman" w:hAnsi="Times New Roman" w:cs="Times New Roman"/>
          <w:kern w:val="1"/>
          <w:lang w:eastAsia="pl-PL"/>
        </w:rPr>
        <w:t>Numer REGON:................................ Numer NIP:............................</w:t>
      </w:r>
    </w:p>
    <w:p w14:paraId="76DF860C" w14:textId="35257372" w:rsidR="004327E0" w:rsidRPr="008C686B" w:rsidRDefault="004327E0" w:rsidP="004327E0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8C68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14:paraId="7826691A" w14:textId="04FF681E" w:rsidR="004327E0" w:rsidRPr="00C8667E" w:rsidRDefault="004327E0" w:rsidP="00C8667E">
      <w:pPr>
        <w:jc w:val="center"/>
        <w:rPr>
          <w:rFonts w:ascii="Times New Roman" w:hAnsi="Times New Roman" w:cs="Times New Roman"/>
          <w:b/>
          <w:bCs/>
        </w:rPr>
      </w:pPr>
      <w:r w:rsidRPr="00C8667E">
        <w:rPr>
          <w:rFonts w:ascii="Times New Roman" w:hAnsi="Times New Roman" w:cs="Times New Roman"/>
          <w:b/>
          <w:bCs/>
        </w:rPr>
        <w:t>FORMULARZ OFERTOWY</w:t>
      </w:r>
    </w:p>
    <w:p w14:paraId="749AF644" w14:textId="77777777" w:rsidR="004327E0" w:rsidRPr="008C686B" w:rsidRDefault="004327E0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E6773A" w14:textId="26BA5F3B" w:rsidR="004327E0" w:rsidRPr="008C686B" w:rsidRDefault="004327E0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 xml:space="preserve">Przystępując do </w:t>
      </w:r>
      <w:bookmarkStart w:id="0" w:name="_Hlk203569920"/>
      <w:r w:rsidRPr="008C686B">
        <w:rPr>
          <w:rFonts w:ascii="Times New Roman" w:eastAsia="Times New Roman" w:hAnsi="Times New Roman" w:cs="Times New Roman"/>
          <w:lang w:eastAsia="pl-PL"/>
        </w:rPr>
        <w:t xml:space="preserve">postępowania o udzielenie zamówienia publicznego </w:t>
      </w:r>
      <w:r w:rsidR="00390311" w:rsidRPr="008C686B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3B1160">
        <w:rPr>
          <w:rFonts w:ascii="Times New Roman" w:eastAsia="Times New Roman" w:hAnsi="Times New Roman" w:cs="Times New Roman"/>
          <w:b/>
          <w:bCs/>
          <w:lang w:eastAsia="pl-PL"/>
        </w:rPr>
        <w:t>Sukcesywna d</w:t>
      </w:r>
      <w:r w:rsidR="00390311" w:rsidRPr="008C686B">
        <w:rPr>
          <w:rFonts w:ascii="Times New Roman" w:eastAsia="Times New Roman" w:hAnsi="Times New Roman" w:cs="Times New Roman"/>
          <w:b/>
          <w:bCs/>
          <w:lang w:eastAsia="pl-PL"/>
        </w:rPr>
        <w:t>ostawa artykułów spożywczych do Internatu Zespołu Szkół Technicznych im. W. St. Reymonta w Czartajewie”</w:t>
      </w:r>
      <w:bookmarkEnd w:id="0"/>
      <w:r w:rsidR="008002CB" w:rsidRPr="008C686B">
        <w:rPr>
          <w:rFonts w:ascii="Times New Roman" w:eastAsia="Times New Roman" w:hAnsi="Times New Roman" w:cs="Times New Roman"/>
          <w:lang w:eastAsia="pl-PL"/>
        </w:rPr>
        <w:t xml:space="preserve"> oferujemy wykonanie zamówienia zgodnie z wymogami zawartymi w specyfikacji warunków zamówienia polegające na dostawie żywności na poniższych warunkach:</w:t>
      </w:r>
    </w:p>
    <w:p w14:paraId="0BB4575C" w14:textId="77777777" w:rsidR="008002CB" w:rsidRPr="008C686B" w:rsidRDefault="008002CB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268"/>
        <w:gridCol w:w="3544"/>
      </w:tblGrid>
      <w:tr w:rsidR="008002CB" w:rsidRPr="008C686B" w14:paraId="0DAE80EB" w14:textId="77777777" w:rsidTr="00774C4A">
        <w:trPr>
          <w:trHeight w:hRule="exact" w:val="1074"/>
        </w:trPr>
        <w:tc>
          <w:tcPr>
            <w:tcW w:w="4253" w:type="dxa"/>
            <w:vAlign w:val="center"/>
          </w:tcPr>
          <w:p w14:paraId="762CE9C2" w14:textId="140EFBEB" w:rsidR="008002CB" w:rsidRPr="008C686B" w:rsidRDefault="00860803" w:rsidP="002618A0">
            <w:pPr>
              <w:snapToGrid w:val="0"/>
              <w:spacing w:before="60"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C686B">
              <w:rPr>
                <w:rFonts w:ascii="Times New Roman" w:eastAsia="Calibri" w:hAnsi="Times New Roman" w:cs="Times New Roman"/>
                <w:b/>
              </w:rPr>
              <w:t>Część zamówienia</w:t>
            </w:r>
          </w:p>
        </w:tc>
        <w:tc>
          <w:tcPr>
            <w:tcW w:w="2268" w:type="dxa"/>
            <w:vAlign w:val="center"/>
          </w:tcPr>
          <w:p w14:paraId="2D53A3C2" w14:textId="2E6200C2" w:rsidR="008002CB" w:rsidRPr="00801E4A" w:rsidRDefault="008002CB" w:rsidP="00801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C686B">
              <w:rPr>
                <w:rFonts w:ascii="Times New Roman" w:eastAsia="Calibri" w:hAnsi="Times New Roman" w:cs="Times New Roman"/>
                <w:b/>
              </w:rPr>
              <w:t xml:space="preserve">Kryterium I                                        </w:t>
            </w:r>
            <w:r w:rsidR="00801E4A" w:rsidRPr="00801E4A">
              <w:rPr>
                <w:rFonts w:ascii="Times New Roman" w:eastAsia="Calibri" w:hAnsi="Times New Roman" w:cs="Times New Roman"/>
                <w:bCs/>
              </w:rPr>
              <w:t>Wartość brutto oferty (P1)</w:t>
            </w:r>
          </w:p>
        </w:tc>
        <w:tc>
          <w:tcPr>
            <w:tcW w:w="3544" w:type="dxa"/>
            <w:vAlign w:val="center"/>
          </w:tcPr>
          <w:p w14:paraId="33669C96" w14:textId="77777777" w:rsidR="00774C4A" w:rsidRDefault="008002CB" w:rsidP="00801E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686B">
              <w:rPr>
                <w:rFonts w:ascii="Times New Roman" w:eastAsia="Calibri" w:hAnsi="Times New Roman" w:cs="Times New Roman"/>
                <w:b/>
              </w:rPr>
              <w:t xml:space="preserve">Kryterium II                                       </w:t>
            </w:r>
            <w:r w:rsidRPr="00801E4A">
              <w:rPr>
                <w:rFonts w:ascii="Times New Roman" w:eastAsia="Calibri" w:hAnsi="Times New Roman" w:cs="Times New Roman"/>
                <w:bCs/>
              </w:rPr>
              <w:t>Czas</w:t>
            </w:r>
            <w:r w:rsidRPr="00801E4A">
              <w:rPr>
                <w:rFonts w:ascii="Times New Roman" w:hAnsi="Times New Roman" w:cs="Times New Roman"/>
                <w:bCs/>
                <w:kern w:val="1"/>
                <w:lang w:eastAsia="zh-CN"/>
              </w:rPr>
              <w:t xml:space="preserve"> </w:t>
            </w:r>
            <w:r w:rsidRPr="00801E4A">
              <w:rPr>
                <w:rFonts w:ascii="Times New Roman" w:eastAsia="Calibri" w:hAnsi="Times New Roman" w:cs="Times New Roman"/>
                <w:bCs/>
              </w:rPr>
              <w:t xml:space="preserve">na wymianę </w:t>
            </w:r>
          </w:p>
          <w:p w14:paraId="742CB03B" w14:textId="7171BCD8" w:rsidR="00774C4A" w:rsidRDefault="008002CB" w:rsidP="00801E4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01E4A">
              <w:rPr>
                <w:rFonts w:ascii="Times New Roman" w:eastAsia="Calibri" w:hAnsi="Times New Roman" w:cs="Times New Roman"/>
                <w:bCs/>
              </w:rPr>
              <w:t>lub uzupełnienie towaru</w:t>
            </w:r>
            <w:r w:rsidR="00774C4A" w:rsidRPr="00774C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</w:p>
          <w:p w14:paraId="46CBA610" w14:textId="64A0737E" w:rsidR="008002CB" w:rsidRPr="00801E4A" w:rsidRDefault="00774C4A" w:rsidP="00801E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*z</w:t>
            </w:r>
            <w:r w:rsidRPr="00774C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aznaczyć właściwe</w:t>
            </w:r>
          </w:p>
        </w:tc>
      </w:tr>
      <w:tr w:rsidR="008002CB" w:rsidRPr="008C686B" w14:paraId="0EA43F59" w14:textId="77777777" w:rsidTr="00774C4A">
        <w:trPr>
          <w:trHeight w:hRule="exact" w:val="1002"/>
        </w:trPr>
        <w:tc>
          <w:tcPr>
            <w:tcW w:w="4253" w:type="dxa"/>
            <w:vAlign w:val="center"/>
          </w:tcPr>
          <w:p w14:paraId="0226C336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Część 1</w:t>
            </w:r>
          </w:p>
          <w:p w14:paraId="5151B979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 xml:space="preserve">Pieczywo i wyroby ciastkarskie </w:t>
            </w:r>
          </w:p>
          <w:p w14:paraId="2E009E8E" w14:textId="241B95E2" w:rsidR="008002CB" w:rsidRPr="00774C4A" w:rsidRDefault="008002CB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 w:rsidR="00E755DA">
              <w:rPr>
                <w:rFonts w:ascii="Times New Roman" w:eastAsia="Calibri" w:hAnsi="Times New Roman" w:cs="Times New Roman"/>
              </w:rPr>
              <w:t>a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68CF7B36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547F7D4" w14:textId="5BFEE388" w:rsidR="008002CB" w:rsidRPr="00E755DA" w:rsidRDefault="008002CB" w:rsidP="00E755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 w:rsidR="00774C4A"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54FB5848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9769AF2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623191E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369E3E23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6FC2991E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1BB4533B" w14:textId="279F533B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  <w:p w14:paraId="0A16255E" w14:textId="77777777" w:rsidR="008002CB" w:rsidRPr="00774C4A" w:rsidRDefault="008002CB" w:rsidP="002618A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02CB" w:rsidRPr="008C686B" w14:paraId="4A6196F4" w14:textId="77777777" w:rsidTr="00774C4A">
        <w:trPr>
          <w:trHeight w:hRule="exact" w:val="989"/>
        </w:trPr>
        <w:tc>
          <w:tcPr>
            <w:tcW w:w="4253" w:type="dxa"/>
            <w:vAlign w:val="center"/>
          </w:tcPr>
          <w:p w14:paraId="115D49B3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Część 2</w:t>
            </w:r>
          </w:p>
          <w:p w14:paraId="7068B2F2" w14:textId="35B239B9" w:rsidR="00774C4A" w:rsidRDefault="00E755D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Nabiał i produkty mleczarskie</w:t>
            </w:r>
          </w:p>
          <w:p w14:paraId="14C2C39D" w14:textId="55753AC1" w:rsidR="008002CB" w:rsidRPr="008C686B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b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464AE79D" w14:textId="77777777" w:rsidR="00774C4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6D938B91" w14:textId="77777777" w:rsidR="008002CB" w:rsidRPr="008C686B" w:rsidRDefault="008002CB" w:rsidP="002618A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05E323C" w14:textId="01AFD857" w:rsidR="008002CB" w:rsidRPr="008C686B" w:rsidRDefault="008002CB" w:rsidP="00774C4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17C64B27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2D3DC853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363AD1A0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  <w:p w14:paraId="48BA0BAD" w14:textId="77777777" w:rsidR="008002CB" w:rsidRPr="00774C4A" w:rsidRDefault="008002CB" w:rsidP="002618A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45ECA8F" w14:textId="77777777" w:rsidR="008002CB" w:rsidRPr="00774C4A" w:rsidRDefault="008002CB" w:rsidP="002618A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38D9A34" w14:textId="77777777" w:rsidR="008002CB" w:rsidRPr="00774C4A" w:rsidRDefault="008002CB" w:rsidP="002618A0">
            <w:pPr>
              <w:snapToGrid w:val="0"/>
              <w:spacing w:before="60" w:after="20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4C4A">
              <w:rPr>
                <w:rFonts w:ascii="Times New Roman" w:eastAsia="Calibri" w:hAnsi="Times New Roman" w:cs="Times New Roman"/>
              </w:rPr>
              <w:t>………………………</w:t>
            </w:r>
          </w:p>
        </w:tc>
      </w:tr>
      <w:tr w:rsidR="008002CB" w:rsidRPr="008C686B" w14:paraId="096CAB9E" w14:textId="77777777" w:rsidTr="00774C4A">
        <w:trPr>
          <w:trHeight w:hRule="exact" w:val="988"/>
        </w:trPr>
        <w:tc>
          <w:tcPr>
            <w:tcW w:w="4253" w:type="dxa"/>
            <w:vAlign w:val="center"/>
          </w:tcPr>
          <w:p w14:paraId="102AA75D" w14:textId="4D4413E4" w:rsidR="00774C4A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Część 3</w:t>
            </w:r>
          </w:p>
          <w:p w14:paraId="0ADB0125" w14:textId="5C966196" w:rsidR="008002CB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Produkty suche, zbożowe i koncentraty</w:t>
            </w:r>
          </w:p>
          <w:p w14:paraId="3014325F" w14:textId="09B41500" w:rsidR="00E755DA" w:rsidRPr="00E755DA" w:rsidRDefault="00774C4A" w:rsidP="00774C4A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c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5091BAEF" w14:textId="77777777" w:rsidR="00774C4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61C09BC" w14:textId="72D0D53F" w:rsidR="00774C4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2BB29CD9" w14:textId="42A459F6" w:rsidR="008002CB" w:rsidRPr="008C686B" w:rsidRDefault="008002CB" w:rsidP="002618A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0988A6D1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5A746289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4FF87350" w14:textId="35FD0FAF" w:rsidR="008002CB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</w:tc>
      </w:tr>
      <w:tr w:rsidR="008002CB" w:rsidRPr="008C686B" w14:paraId="3F480749" w14:textId="77777777" w:rsidTr="00774C4A">
        <w:trPr>
          <w:trHeight w:hRule="exact" w:val="854"/>
        </w:trPr>
        <w:tc>
          <w:tcPr>
            <w:tcW w:w="4253" w:type="dxa"/>
            <w:vAlign w:val="center"/>
          </w:tcPr>
          <w:p w14:paraId="752BA6B2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Część 4</w:t>
            </w:r>
          </w:p>
          <w:p w14:paraId="6DD93511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Ryby mrożone i przetwory</w:t>
            </w:r>
            <w:r w:rsidR="00774C4A">
              <w:rPr>
                <w:rFonts w:ascii="Times New Roman" w:hAnsi="Times New Roman" w:cs="Times New Roman"/>
                <w:kern w:val="1"/>
                <w:lang w:eastAsia="zh-CN"/>
              </w:rPr>
              <w:t xml:space="preserve"> </w:t>
            </w:r>
          </w:p>
          <w:p w14:paraId="135EC43D" w14:textId="26A6F386" w:rsidR="008002CB" w:rsidRPr="008C686B" w:rsidRDefault="00774C4A" w:rsidP="00774C4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d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74549D18" w14:textId="77777777" w:rsidR="00774C4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1AE31DD1" w14:textId="6CAE4331" w:rsidR="008002CB" w:rsidRPr="008C686B" w:rsidRDefault="008002CB" w:rsidP="002618A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53D243BF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447DCDD4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294E16E2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  <w:p w14:paraId="70928011" w14:textId="21E11AEA" w:rsidR="008002CB" w:rsidRPr="00774C4A" w:rsidRDefault="008002CB" w:rsidP="002618A0">
            <w:pPr>
              <w:snapToGrid w:val="0"/>
              <w:spacing w:before="60" w:after="200"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02CB" w:rsidRPr="008C686B" w14:paraId="3AD47FCE" w14:textId="77777777" w:rsidTr="00774C4A">
        <w:trPr>
          <w:trHeight w:hRule="exact" w:val="987"/>
        </w:trPr>
        <w:tc>
          <w:tcPr>
            <w:tcW w:w="4253" w:type="dxa"/>
            <w:vAlign w:val="center"/>
          </w:tcPr>
          <w:p w14:paraId="6D10D6D3" w14:textId="72104DFA" w:rsidR="00774C4A" w:rsidRDefault="00E755DA" w:rsidP="00774C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Część 5</w:t>
            </w:r>
          </w:p>
          <w:p w14:paraId="0D37A158" w14:textId="19B5C344" w:rsidR="008002CB" w:rsidRPr="008C686B" w:rsidRDefault="00E755DA" w:rsidP="00774C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Warzywa i owoce świeże i kiszone, grzyby</w:t>
            </w:r>
            <w:r w:rsidR="00774C4A">
              <w:rPr>
                <w:rFonts w:ascii="Times New Roman" w:eastAsia="Calibri" w:hAnsi="Times New Roman" w:cs="Times New Roman"/>
              </w:rPr>
              <w:t xml:space="preserve"> </w:t>
            </w:r>
            <w:r w:rsidR="00774C4A" w:rsidRPr="008C686B">
              <w:rPr>
                <w:rFonts w:ascii="Times New Roman" w:eastAsia="Calibri" w:hAnsi="Times New Roman" w:cs="Times New Roman"/>
              </w:rPr>
              <w:t>(Załącznik nr 1</w:t>
            </w:r>
            <w:r w:rsidR="00774C4A">
              <w:rPr>
                <w:rFonts w:ascii="Times New Roman" w:eastAsia="Calibri" w:hAnsi="Times New Roman" w:cs="Times New Roman"/>
              </w:rPr>
              <w:t>e</w:t>
            </w:r>
            <w:r w:rsidR="00774C4A"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328BB88A" w14:textId="77777777" w:rsidR="008002CB" w:rsidRPr="008C686B" w:rsidRDefault="008002CB" w:rsidP="002618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487D5DD" w14:textId="77777777" w:rsidR="00774C4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3533461F" w14:textId="6D1B89F1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6593963E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69F7B83D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5F63F5B1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  <w:p w14:paraId="1FC099AF" w14:textId="33D09FEA" w:rsidR="008002CB" w:rsidRPr="00774C4A" w:rsidRDefault="008002CB" w:rsidP="002618A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02CB" w:rsidRPr="008C686B" w14:paraId="6D476E47" w14:textId="77777777" w:rsidTr="00774C4A">
        <w:trPr>
          <w:trHeight w:hRule="exact" w:val="982"/>
        </w:trPr>
        <w:tc>
          <w:tcPr>
            <w:tcW w:w="4253" w:type="dxa"/>
            <w:vAlign w:val="center"/>
          </w:tcPr>
          <w:p w14:paraId="5E6FFC60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Część 6</w:t>
            </w:r>
          </w:p>
          <w:p w14:paraId="565281A0" w14:textId="77777777" w:rsidR="00774C4A" w:rsidRDefault="00E755D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Mięso, wędliny, drób i podroby</w:t>
            </w:r>
            <w:r w:rsidR="00774C4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724D95C" w14:textId="0931CB57" w:rsidR="00E755D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f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616C793D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2A0CE15" w14:textId="77777777" w:rsidR="00774C4A" w:rsidRPr="00E755D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  <w:p w14:paraId="19740FED" w14:textId="7A246E1A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508E8AA0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0768EF60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5FB3E1C8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  <w:p w14:paraId="2D59E8DF" w14:textId="18D578F8" w:rsidR="008002CB" w:rsidRPr="00774C4A" w:rsidRDefault="008002CB" w:rsidP="002618A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02CB" w:rsidRPr="008C686B" w14:paraId="36FFDA5F" w14:textId="77777777" w:rsidTr="00774C4A">
        <w:trPr>
          <w:trHeight w:hRule="exact" w:val="1136"/>
        </w:trPr>
        <w:tc>
          <w:tcPr>
            <w:tcW w:w="4253" w:type="dxa"/>
            <w:vAlign w:val="center"/>
          </w:tcPr>
          <w:p w14:paraId="73AD9785" w14:textId="77777777" w:rsidR="00774C4A" w:rsidRDefault="00E755DA" w:rsidP="00774C4A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Część 7</w:t>
            </w:r>
          </w:p>
          <w:p w14:paraId="40FA801A" w14:textId="39365026" w:rsidR="00774C4A" w:rsidRDefault="00E755DA" w:rsidP="00774C4A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55DA">
              <w:rPr>
                <w:rFonts w:ascii="Times New Roman" w:eastAsia="Calibri" w:hAnsi="Times New Roman" w:cs="Times New Roman"/>
              </w:rPr>
              <w:t>Świeże jaja</w:t>
            </w:r>
          </w:p>
          <w:p w14:paraId="0E6C52CD" w14:textId="6545C745" w:rsidR="008002CB" w:rsidRPr="008C686B" w:rsidRDefault="00774C4A" w:rsidP="00774C4A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g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6CB138DE" w14:textId="77777777" w:rsidR="008002CB" w:rsidRPr="008C686B" w:rsidRDefault="008002CB" w:rsidP="00261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DD3717A" w14:textId="34CF2AEE" w:rsidR="008002CB" w:rsidRPr="00774C4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</w:tc>
        <w:tc>
          <w:tcPr>
            <w:tcW w:w="3544" w:type="dxa"/>
          </w:tcPr>
          <w:p w14:paraId="27BC6F95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031175E2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0A13DC87" w14:textId="0AAEC973" w:rsidR="008002CB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</w:tc>
      </w:tr>
      <w:tr w:rsidR="008002CB" w:rsidRPr="008C686B" w14:paraId="2D5C7559" w14:textId="77777777" w:rsidTr="00774C4A">
        <w:trPr>
          <w:trHeight w:hRule="exact" w:val="1007"/>
        </w:trPr>
        <w:tc>
          <w:tcPr>
            <w:tcW w:w="4253" w:type="dxa"/>
            <w:vAlign w:val="center"/>
          </w:tcPr>
          <w:p w14:paraId="2B87E827" w14:textId="77777777" w:rsidR="00774C4A" w:rsidRDefault="00E755DA" w:rsidP="00774C4A">
            <w:pPr>
              <w:tabs>
                <w:tab w:val="left" w:pos="1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 xml:space="preserve">Część 8 </w:t>
            </w:r>
          </w:p>
          <w:p w14:paraId="617947E8" w14:textId="09C6D28C" w:rsidR="00774C4A" w:rsidRDefault="00E755DA" w:rsidP="00774C4A">
            <w:pPr>
              <w:tabs>
                <w:tab w:val="left" w:pos="1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E755DA">
              <w:rPr>
                <w:rFonts w:ascii="Times New Roman" w:hAnsi="Times New Roman" w:cs="Times New Roman"/>
                <w:kern w:val="1"/>
                <w:lang w:eastAsia="zh-CN"/>
              </w:rPr>
              <w:t>Mrożonki</w:t>
            </w:r>
          </w:p>
          <w:p w14:paraId="2EB97C85" w14:textId="65113DB5" w:rsidR="008002CB" w:rsidRPr="008C686B" w:rsidRDefault="00774C4A" w:rsidP="00774C4A">
            <w:pPr>
              <w:tabs>
                <w:tab w:val="left" w:pos="1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lang w:eastAsia="zh-CN"/>
              </w:rPr>
            </w:pPr>
            <w:r w:rsidRPr="008C686B">
              <w:rPr>
                <w:rFonts w:ascii="Times New Roman" w:eastAsia="Calibri" w:hAnsi="Times New Roman" w:cs="Times New Roman"/>
              </w:rPr>
              <w:t>(Załącznik nr 1</w:t>
            </w:r>
            <w:r>
              <w:rPr>
                <w:rFonts w:ascii="Times New Roman" w:eastAsia="Calibri" w:hAnsi="Times New Roman" w:cs="Times New Roman"/>
              </w:rPr>
              <w:t>h</w:t>
            </w:r>
            <w:r w:rsidRPr="008C686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61FEA940" w14:textId="77777777" w:rsidR="00774C4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94AEEEC" w14:textId="705E054F" w:rsidR="008002CB" w:rsidRPr="00774C4A" w:rsidRDefault="00774C4A" w:rsidP="00774C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8C686B">
              <w:rPr>
                <w:rFonts w:ascii="Times New Roman" w:eastAsia="Calibri" w:hAnsi="Times New Roman" w:cs="Times New Roman"/>
              </w:rPr>
              <w:t>…………</w:t>
            </w:r>
            <w:r>
              <w:rPr>
                <w:rFonts w:ascii="Times New Roman" w:eastAsia="Calibri" w:hAnsi="Times New Roman" w:cs="Times New Roman"/>
              </w:rPr>
              <w:t xml:space="preserve"> zł</w:t>
            </w:r>
          </w:p>
        </w:tc>
        <w:tc>
          <w:tcPr>
            <w:tcW w:w="3544" w:type="dxa"/>
          </w:tcPr>
          <w:p w14:paraId="16903971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1 godziny </w:t>
            </w:r>
          </w:p>
          <w:p w14:paraId="35F856EE" w14:textId="77777777" w:rsidR="00774C4A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1 godziny do 2 godzin </w:t>
            </w:r>
          </w:p>
          <w:p w14:paraId="281E4C28" w14:textId="2E7F6BB2" w:rsidR="008002CB" w:rsidRPr="00774C4A" w:rsidRDefault="00774C4A" w:rsidP="0077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sym w:font="Symbol" w:char="F0F0"/>
            </w:r>
            <w:r w:rsidRPr="00774C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powyżej 2 godzin</w:t>
            </w:r>
          </w:p>
        </w:tc>
      </w:tr>
    </w:tbl>
    <w:p w14:paraId="2EE709E0" w14:textId="77777777" w:rsidR="004327E0" w:rsidRPr="008C686B" w:rsidRDefault="004327E0" w:rsidP="004327E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072A679" w14:textId="26136E9D" w:rsidR="004327E0" w:rsidRPr="008C686B" w:rsidRDefault="004327E0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lastRenderedPageBreak/>
        <w:t xml:space="preserve">Podana wyżej cena brutto </w:t>
      </w:r>
      <w:r w:rsidR="008002CB" w:rsidRPr="008C686B">
        <w:rPr>
          <w:rFonts w:ascii="Times New Roman" w:eastAsia="Times New Roman" w:hAnsi="Times New Roman" w:cs="Times New Roman"/>
          <w:lang w:eastAsia="pl-PL"/>
        </w:rPr>
        <w:t>(</w:t>
      </w:r>
      <w:r w:rsidRPr="008C686B">
        <w:rPr>
          <w:rFonts w:ascii="Times New Roman" w:eastAsia="Times New Roman" w:hAnsi="Times New Roman" w:cs="Times New Roman"/>
          <w:lang w:eastAsia="pl-PL"/>
        </w:rPr>
        <w:t>wybranej lub wybranych części</w:t>
      </w:r>
      <w:r w:rsidR="008002CB" w:rsidRPr="008C686B">
        <w:rPr>
          <w:rFonts w:ascii="Times New Roman" w:eastAsia="Times New Roman" w:hAnsi="Times New Roman" w:cs="Times New Roman"/>
          <w:lang w:eastAsia="pl-PL"/>
        </w:rPr>
        <w:t>)</w:t>
      </w:r>
      <w:r w:rsidRPr="008C686B">
        <w:rPr>
          <w:rFonts w:ascii="Times New Roman" w:eastAsia="Times New Roman" w:hAnsi="Times New Roman" w:cs="Times New Roman"/>
          <w:lang w:eastAsia="pl-PL"/>
        </w:rPr>
        <w:t xml:space="preserve"> zawiera wszystkie opłaty konieczne do realizacji zamówienia w zaoferowanym czasie i jest to cena zgodna z wymaganiami określonymi w SWZ.</w:t>
      </w:r>
      <w:r w:rsidR="008002CB" w:rsidRPr="008C686B">
        <w:rPr>
          <w:rFonts w:ascii="Times New Roman" w:eastAsia="Times New Roman" w:hAnsi="Times New Roman" w:cs="Times New Roman"/>
          <w:lang w:eastAsia="pl-PL"/>
        </w:rPr>
        <w:t xml:space="preserve"> Przedmiot umowy objęty jest stawką podatku wskazaną w Załączniku nr 1a-1h.</w:t>
      </w:r>
    </w:p>
    <w:p w14:paraId="5840BD45" w14:textId="77777777" w:rsidR="004327E0" w:rsidRPr="008C686B" w:rsidRDefault="004327E0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A9EA64" w14:textId="297FD1DE" w:rsidR="004327E0" w:rsidRPr="008C686B" w:rsidRDefault="004327E0" w:rsidP="004327E0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8C686B">
        <w:rPr>
          <w:rFonts w:ascii="Times New Roman" w:eastAsia="Times New Roman" w:hAnsi="Times New Roman" w:cs="Times New Roman"/>
          <w:b/>
          <w:lang w:eastAsia="pl-PL"/>
        </w:rPr>
        <w:t>Oświadczamy, iż:</w:t>
      </w:r>
    </w:p>
    <w:p w14:paraId="7F91CE7F" w14:textId="77777777" w:rsidR="004327E0" w:rsidRPr="008C686B" w:rsidRDefault="004327E0" w:rsidP="004327E0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DDB3106" w14:textId="4C29A91F" w:rsidR="008002CB" w:rsidRPr="008C686B" w:rsidRDefault="008002CB" w:rsidP="00390311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Z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>apozna</w:t>
      </w:r>
      <w:r w:rsidRPr="008C686B">
        <w:rPr>
          <w:rFonts w:ascii="Times New Roman" w:eastAsia="Times New Roman" w:hAnsi="Times New Roman" w:cs="Times New Roman"/>
          <w:lang w:eastAsia="pl-PL"/>
        </w:rPr>
        <w:t>liśmy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 xml:space="preserve"> się z treścią Specyfikacji Warunków Zamówienia i nie wnosimy do niej zastrzeżeń</w:t>
      </w:r>
      <w:r w:rsidRPr="008C686B">
        <w:rPr>
          <w:rFonts w:ascii="Times New Roman" w:eastAsia="Times New Roman" w:hAnsi="Times New Roman" w:cs="Times New Roman"/>
          <w:lang w:eastAsia="pl-PL"/>
        </w:rPr>
        <w:t>.</w:t>
      </w:r>
    </w:p>
    <w:p w14:paraId="661EBA10" w14:textId="429626E5" w:rsidR="008002CB" w:rsidRPr="008C686B" w:rsidRDefault="008F635E" w:rsidP="00390311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Akceptujemy projektowane postanowienia umowy i z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>obowiązujemy się, w przypadku wyboru naszej oferty, do zawarcia umowy w miejscu i terminie wyznaczonym przez Zamawiającego</w:t>
      </w:r>
      <w:r w:rsidR="008002CB" w:rsidRPr="008C686B">
        <w:rPr>
          <w:rFonts w:ascii="Times New Roman" w:eastAsia="Times New Roman" w:hAnsi="Times New Roman" w:cs="Times New Roman"/>
          <w:lang w:eastAsia="pl-PL"/>
        </w:rPr>
        <w:t>.</w:t>
      </w:r>
    </w:p>
    <w:p w14:paraId="2A28B98A" w14:textId="77777777" w:rsidR="008002CB" w:rsidRPr="008C686B" w:rsidRDefault="008002CB" w:rsidP="00390311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Ws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>zystkie informacje podane w ofercie oraz w oświadczeniach i dokumentach załączonych do oferty są aktualne i zgodne z prawdą oraz zostały przedstawione z pełną świadomością konsekwencji wprowadzenia Zamawiającego w błąd przy przedstawianiu informacji</w:t>
      </w:r>
      <w:r w:rsidRPr="008C686B">
        <w:rPr>
          <w:rFonts w:ascii="Times New Roman" w:eastAsia="Times New Roman" w:hAnsi="Times New Roman" w:cs="Times New Roman"/>
          <w:lang w:eastAsia="pl-PL"/>
        </w:rPr>
        <w:t>.</w:t>
      </w:r>
    </w:p>
    <w:p w14:paraId="4764021B" w14:textId="1761FCB4" w:rsidR="005416C3" w:rsidRPr="008C686B" w:rsidRDefault="008002CB" w:rsidP="005416C3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U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 xml:space="preserve">ważamy się za związanych niniejszą ofertą na czas wskazany w </w:t>
      </w:r>
      <w:r w:rsidR="008C686B" w:rsidRPr="008C686B">
        <w:rPr>
          <w:rFonts w:ascii="Times New Roman" w:eastAsia="Times New Roman" w:hAnsi="Times New Roman" w:cs="Times New Roman"/>
          <w:lang w:eastAsia="pl-PL"/>
        </w:rPr>
        <w:t xml:space="preserve">rozdziale IX </w:t>
      </w:r>
      <w:r w:rsidR="004327E0" w:rsidRPr="008C686B">
        <w:rPr>
          <w:rFonts w:ascii="Times New Roman" w:eastAsia="Times New Roman" w:hAnsi="Times New Roman" w:cs="Times New Roman"/>
          <w:lang w:eastAsia="pl-PL"/>
        </w:rPr>
        <w:t>SWZ</w:t>
      </w:r>
      <w:r w:rsidRPr="008C686B">
        <w:rPr>
          <w:rFonts w:ascii="Times New Roman" w:eastAsia="Times New Roman" w:hAnsi="Times New Roman" w:cs="Times New Roman"/>
          <w:lang w:eastAsia="pl-PL"/>
        </w:rPr>
        <w:t>.</w:t>
      </w:r>
    </w:p>
    <w:p w14:paraId="02392DCC" w14:textId="42840582" w:rsidR="00860803" w:rsidRPr="008C686B" w:rsidRDefault="008F635E" w:rsidP="005416C3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Zapoznaliśmy się</w:t>
      </w:r>
      <w:r w:rsidR="00FA1BFC" w:rsidRPr="008C686B">
        <w:rPr>
          <w:rFonts w:ascii="Times New Roman" w:eastAsia="Times New Roman" w:hAnsi="Times New Roman" w:cs="Times New Roman"/>
          <w:lang w:eastAsia="pl-PL"/>
        </w:rPr>
        <w:t xml:space="preserve"> z</w:t>
      </w:r>
      <w:r w:rsidRPr="008C686B">
        <w:rPr>
          <w:rFonts w:ascii="Times New Roman" w:eastAsia="Times New Roman" w:hAnsi="Times New Roman" w:cs="Times New Roman"/>
          <w:lang w:eastAsia="pl-PL"/>
        </w:rPr>
        <w:t xml:space="preserve"> treścią rozdziału X</w:t>
      </w:r>
      <w:r w:rsidR="00860803" w:rsidRPr="008C686B">
        <w:rPr>
          <w:rFonts w:ascii="Times New Roman" w:eastAsia="Times New Roman" w:hAnsi="Times New Roman" w:cs="Times New Roman"/>
          <w:lang w:eastAsia="pl-PL"/>
        </w:rPr>
        <w:t>XII</w:t>
      </w:r>
      <w:r w:rsidRPr="008C686B">
        <w:rPr>
          <w:rFonts w:ascii="Times New Roman" w:eastAsia="Times New Roman" w:hAnsi="Times New Roman" w:cs="Times New Roman"/>
          <w:lang w:eastAsia="pl-PL"/>
        </w:rPr>
        <w:t xml:space="preserve"> SWZ tj. </w:t>
      </w:r>
      <w:r w:rsidR="005416C3" w:rsidRPr="008C686B">
        <w:rPr>
          <w:rFonts w:ascii="Times New Roman" w:eastAsia="Times New Roman" w:hAnsi="Times New Roman" w:cs="Times New Roman"/>
          <w:lang w:eastAsia="pl-PL"/>
        </w:rPr>
        <w:t>informacją dotycząca przetwarzania danych osobowych.</w:t>
      </w:r>
    </w:p>
    <w:p w14:paraId="6D72B3A2" w14:textId="050B0EE4" w:rsidR="00860803" w:rsidRPr="008C686B" w:rsidRDefault="00860803" w:rsidP="00860803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682E5F4B" w14:textId="74B6EB9F" w:rsidR="00E927DB" w:rsidRPr="008C686B" w:rsidRDefault="00E927DB" w:rsidP="00390311">
      <w:pPr>
        <w:pStyle w:val="Akapitzlist"/>
        <w:numPr>
          <w:ilvl w:val="0"/>
          <w:numId w:val="3"/>
        </w:numPr>
        <w:spacing w:after="0" w:line="276" w:lineRule="auto"/>
        <w:ind w:left="284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C686B">
        <w:rPr>
          <w:rFonts w:ascii="Times New Roman" w:eastAsia="Times New Roman" w:hAnsi="Times New Roman" w:cs="Times New Roman"/>
          <w:lang w:eastAsia="pl-PL"/>
        </w:rPr>
        <w:t>Wykonawca oświadcza, że jest (</w:t>
      </w:r>
      <w:r w:rsidR="00CB74FB">
        <w:rPr>
          <w:rFonts w:ascii="Times New Roman" w:eastAsia="Times New Roman" w:hAnsi="Times New Roman" w:cs="Times New Roman"/>
          <w:lang w:eastAsia="pl-PL"/>
        </w:rPr>
        <w:t>niepotrzebne skreślić</w:t>
      </w:r>
      <w:r w:rsidRPr="008C686B">
        <w:rPr>
          <w:rFonts w:ascii="Times New Roman" w:eastAsia="Times New Roman" w:hAnsi="Times New Roman" w:cs="Times New Roman"/>
          <w:lang w:eastAsia="pl-PL"/>
        </w:rPr>
        <w:t>):</w:t>
      </w:r>
    </w:p>
    <w:p w14:paraId="318F6E9E" w14:textId="77777777" w:rsidR="00CB74FB" w:rsidRPr="00CB74FB" w:rsidRDefault="00E927DB" w:rsidP="00CB74FB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76" w:lineRule="auto"/>
        <w:textAlignment w:val="baseline"/>
        <w:rPr>
          <w:rFonts w:ascii="Times New Roman" w:eastAsia="Calibri" w:hAnsi="Times New Roman" w:cs="Times New Roman"/>
          <w:bCs/>
          <w:lang w:eastAsia="ar-SA"/>
        </w:rPr>
      </w:pPr>
      <w:r w:rsidRPr="00CB74FB">
        <w:rPr>
          <w:rFonts w:ascii="Times New Roman" w:eastAsia="Calibri" w:hAnsi="Times New Roman" w:cs="Times New Roman"/>
          <w:b/>
          <w:lang w:eastAsia="ar-SA"/>
        </w:rPr>
        <w:t>mikroprzedsiębiorstwo</w:t>
      </w:r>
      <w:r w:rsidRPr="00CB74FB">
        <w:rPr>
          <w:rFonts w:ascii="Times New Roman" w:eastAsia="Calibri" w:hAnsi="Times New Roman" w:cs="Times New Roman"/>
          <w:bCs/>
          <w:lang w:eastAsia="ar-SA"/>
        </w:rPr>
        <w:t xml:space="preserve">  </w:t>
      </w:r>
      <w:r w:rsidRPr="00CB74FB">
        <w:rPr>
          <w:rFonts w:ascii="Times New Roman" w:eastAsia="Calibri" w:hAnsi="Times New Roman" w:cs="Times New Roman"/>
          <w:bCs/>
          <w:i/>
          <w:lang w:eastAsia="ar-SA"/>
        </w:rPr>
        <w:t>(</w:t>
      </w:r>
      <w:r w:rsidRPr="00CB74FB">
        <w:rPr>
          <w:rFonts w:ascii="Times New Roman" w:eastAsia="Calibri" w:hAnsi="Times New Roman" w:cs="Times New Roman"/>
          <w:bCs/>
          <w:i/>
        </w:rPr>
        <w:t>to przedsiębiorstwo zatrudniające mniej niż 10 pracowników, którego roczny obrót oraz/lub całkowity bilans roczny nie przekracza 2 milionów euro)</w:t>
      </w:r>
    </w:p>
    <w:p w14:paraId="45C0442C" w14:textId="77777777" w:rsidR="00CB74FB" w:rsidRPr="00CB74FB" w:rsidRDefault="00E927DB" w:rsidP="00CB74FB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76" w:lineRule="auto"/>
        <w:textAlignment w:val="baseline"/>
        <w:rPr>
          <w:rFonts w:ascii="Times New Roman" w:eastAsia="Calibri" w:hAnsi="Times New Roman" w:cs="Times New Roman"/>
          <w:bCs/>
          <w:lang w:eastAsia="ar-SA"/>
        </w:rPr>
      </w:pPr>
      <w:r w:rsidRPr="00CB74FB">
        <w:rPr>
          <w:rFonts w:ascii="Times New Roman" w:eastAsia="Calibri" w:hAnsi="Times New Roman" w:cs="Times New Roman"/>
          <w:b/>
          <w:lang w:eastAsia="ar-SA"/>
        </w:rPr>
        <w:t>małe przedsiębiorstwo</w:t>
      </w:r>
      <w:r w:rsidRPr="00CB74FB">
        <w:rPr>
          <w:rFonts w:ascii="Times New Roman" w:eastAsia="Calibri" w:hAnsi="Times New Roman" w:cs="Times New Roman"/>
          <w:bCs/>
        </w:rPr>
        <w:t xml:space="preserve"> </w:t>
      </w:r>
      <w:r w:rsidRPr="00CB74FB">
        <w:rPr>
          <w:rFonts w:ascii="Times New Roman" w:eastAsia="Calibri" w:hAnsi="Times New Roman" w:cs="Times New Roman"/>
          <w:bCs/>
          <w:i/>
        </w:rPr>
        <w:t>(to przedsiębiorstwo zatrudniające mniej niż 50 pracowników, którego roczny obrót oraz/lub całkowity bilans roczny nie przekracza 10 milionów euro)</w:t>
      </w:r>
    </w:p>
    <w:p w14:paraId="36BCD90E" w14:textId="77777777" w:rsidR="00CB74FB" w:rsidRPr="00CB74FB" w:rsidRDefault="00E927DB" w:rsidP="00CB74FB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76" w:lineRule="auto"/>
        <w:textAlignment w:val="baseline"/>
        <w:rPr>
          <w:rFonts w:ascii="Times New Roman" w:eastAsia="Calibri" w:hAnsi="Times New Roman" w:cs="Times New Roman"/>
          <w:bCs/>
          <w:lang w:eastAsia="ar-SA"/>
        </w:rPr>
      </w:pPr>
      <w:r w:rsidRPr="00CB74FB">
        <w:rPr>
          <w:rFonts w:ascii="Times New Roman" w:eastAsia="Calibri" w:hAnsi="Times New Roman" w:cs="Times New Roman"/>
          <w:b/>
          <w:lang w:eastAsia="ar-SA"/>
        </w:rPr>
        <w:t>średnie przedsiębiorstwo</w:t>
      </w:r>
      <w:r w:rsidRPr="00CB74FB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Pr="00CB74FB">
        <w:rPr>
          <w:rFonts w:ascii="Times New Roman" w:eastAsia="Calibri" w:hAnsi="Times New Roman" w:cs="Times New Roman"/>
          <w:bCs/>
          <w:i/>
          <w:lang w:eastAsia="ar-SA"/>
        </w:rPr>
        <w:t>(</w:t>
      </w:r>
      <w:r w:rsidRPr="00CB74FB">
        <w:rPr>
          <w:rFonts w:ascii="Times New Roman" w:eastAsia="Calibri" w:hAnsi="Times New Roman" w:cs="Times New Roman"/>
          <w:bCs/>
          <w:i/>
        </w:rPr>
        <w:t>to przedsiębiorstwo zatrudniające mniej niż 250 pracowników, którego roczny obrót nie przekracza 50 milionów euro lub całkowity bilans roczny nie przekracza 43 milionów euro)</w:t>
      </w:r>
    </w:p>
    <w:p w14:paraId="253AF61E" w14:textId="6910709B" w:rsidR="00E927DB" w:rsidRPr="00CB74FB" w:rsidRDefault="00E927DB" w:rsidP="00CB74FB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76" w:lineRule="auto"/>
        <w:textAlignment w:val="baseline"/>
        <w:rPr>
          <w:rFonts w:ascii="Times New Roman" w:eastAsia="Calibri" w:hAnsi="Times New Roman" w:cs="Times New Roman"/>
          <w:b/>
          <w:lang w:eastAsia="ar-SA"/>
        </w:rPr>
      </w:pPr>
      <w:r w:rsidRPr="00CB74FB">
        <w:rPr>
          <w:rFonts w:ascii="Times New Roman" w:eastAsia="Calibri" w:hAnsi="Times New Roman" w:cs="Times New Roman"/>
          <w:b/>
          <w:lang w:eastAsia="ar-SA"/>
        </w:rPr>
        <w:t>inny rodzaj</w:t>
      </w:r>
    </w:p>
    <w:p w14:paraId="52309315" w14:textId="77777777" w:rsidR="004327E0" w:rsidRPr="008C686B" w:rsidRDefault="004327E0" w:rsidP="004327E0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3036F5C" w14:textId="77777777" w:rsidR="008C686B" w:rsidRPr="008C686B" w:rsidRDefault="008C686B" w:rsidP="004327E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95C0DD" w14:textId="77777777" w:rsidR="004327E0" w:rsidRPr="008C686B" w:rsidRDefault="004327E0" w:rsidP="004327E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pl-PL"/>
        </w:rPr>
      </w:pPr>
    </w:p>
    <w:p w14:paraId="0214D20E" w14:textId="1F18E2C1" w:rsidR="004327E0" w:rsidRPr="008C686B" w:rsidRDefault="004327E0" w:rsidP="008C68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C686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…………………, dnia …………………..                                              </w:t>
      </w:r>
    </w:p>
    <w:p w14:paraId="73CB089F" w14:textId="7D3E50AA" w:rsidR="004327E0" w:rsidRPr="008C686B" w:rsidRDefault="008C686B" w:rsidP="008C686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C68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(miejscowość)</w:t>
      </w:r>
    </w:p>
    <w:p w14:paraId="4305B941" w14:textId="77777777" w:rsidR="008C686B" w:rsidRDefault="008C686B" w:rsidP="008C686B">
      <w:pPr>
        <w:spacing w:after="0" w:line="276" w:lineRule="auto"/>
        <w:ind w:left="142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4F16BC0A" w14:textId="23099E2C" w:rsidR="004327E0" w:rsidRPr="008C686B" w:rsidRDefault="004327E0" w:rsidP="008C686B">
      <w:pPr>
        <w:spacing w:after="0" w:line="276" w:lineRule="auto"/>
        <w:ind w:left="142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C686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………………………………………………………………….</w:t>
      </w:r>
    </w:p>
    <w:p w14:paraId="3638BB5A" w14:textId="6DF8FC29" w:rsidR="004327E0" w:rsidRPr="008C686B" w:rsidRDefault="004327E0" w:rsidP="008C686B">
      <w:pPr>
        <w:spacing w:after="0" w:line="276" w:lineRule="auto"/>
        <w:ind w:left="5387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C68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</w:t>
      </w:r>
      <w:r w:rsidR="008C686B" w:rsidRPr="008C68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Wykonawcy/Pełnomocnika</w:t>
      </w:r>
      <w:r w:rsidRPr="008C68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714DD5D8" w14:textId="77777777" w:rsidR="004327E0" w:rsidRDefault="004327E0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EAA763E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685ECAA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7155CAC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DDA4F14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C08086A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CEE66F1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10BF606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56FB276" w14:textId="77777777" w:rsidR="00591F39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63DD3C" w14:textId="77777777" w:rsidR="00591F39" w:rsidRPr="008C686B" w:rsidRDefault="00591F39" w:rsidP="008C686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3E3E90E" w14:textId="77777777" w:rsidR="00860803" w:rsidRPr="008C686B" w:rsidRDefault="00860803" w:rsidP="00860803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C686B">
        <w:rPr>
          <w:rFonts w:ascii="Times New Roman" w:eastAsia="Calibri" w:hAnsi="Times New Roman" w:cs="Times New Roman"/>
          <w:i/>
          <w:sz w:val="20"/>
          <w:szCs w:val="20"/>
        </w:rPr>
        <w:t xml:space="preserve">* </w:t>
      </w:r>
      <w:r w:rsidRPr="008C686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7080EC" w14:textId="5B349F40" w:rsidR="00860803" w:rsidRPr="008C686B" w:rsidRDefault="00860803" w:rsidP="00860803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C686B">
        <w:rPr>
          <w:rFonts w:ascii="Times New Roman" w:eastAsia="Calibri" w:hAnsi="Times New Roman" w:cs="Times New Roman"/>
          <w:i/>
          <w:sz w:val="20"/>
          <w:szCs w:val="20"/>
        </w:rPr>
        <w:t>**</w:t>
      </w:r>
      <w:r w:rsidRPr="008C686B">
        <w:rPr>
          <w:rFonts w:ascii="Times New Roman" w:eastAsia="Calibri" w:hAnsi="Times New Roman" w:cs="Times New Roman"/>
          <w:i/>
          <w:iCs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RODO* treści oświadczenia wykonawca nie składa (usunięcie treści oświadczenia np. przez jego wykreślenie).</w:t>
      </w:r>
    </w:p>
    <w:p w14:paraId="250EC74A" w14:textId="77777777" w:rsidR="004327E0" w:rsidRPr="008C686B" w:rsidRDefault="004327E0" w:rsidP="00432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6063C" w14:textId="77777777" w:rsidR="00EB11C4" w:rsidRPr="008C686B" w:rsidRDefault="00EB11C4">
      <w:pPr>
        <w:rPr>
          <w:rFonts w:ascii="Times New Roman" w:hAnsi="Times New Roman" w:cs="Times New Roman"/>
          <w:sz w:val="24"/>
          <w:szCs w:val="24"/>
        </w:rPr>
      </w:pPr>
    </w:p>
    <w:sectPr w:rsidR="00EB11C4" w:rsidRPr="008C686B" w:rsidSect="008C686B">
      <w:footerReference w:type="even" r:id="rId8"/>
      <w:footerReference w:type="default" r:id="rId9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9485D" w14:textId="77777777" w:rsidR="00DF33F1" w:rsidRDefault="00DF33F1">
      <w:pPr>
        <w:spacing w:after="0" w:line="240" w:lineRule="auto"/>
      </w:pPr>
      <w:r>
        <w:separator/>
      </w:r>
    </w:p>
  </w:endnote>
  <w:endnote w:type="continuationSeparator" w:id="0">
    <w:p w14:paraId="1FE81BA5" w14:textId="77777777" w:rsidR="00DF33F1" w:rsidRDefault="00DF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10811" w14:textId="4ED7EC68" w:rsidR="00D153A9" w:rsidRDefault="00432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686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9F4745" w14:textId="77777777" w:rsidR="00D153A9" w:rsidRDefault="00D153A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C87DB" w14:textId="77777777" w:rsidR="00D153A9" w:rsidRDefault="00432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FB4AF82" w14:textId="77777777" w:rsidR="00D153A9" w:rsidRDefault="00D153A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47F58" w14:textId="77777777" w:rsidR="00DF33F1" w:rsidRDefault="00DF33F1">
      <w:pPr>
        <w:spacing w:after="0" w:line="240" w:lineRule="auto"/>
      </w:pPr>
      <w:r>
        <w:separator/>
      </w:r>
    </w:p>
  </w:footnote>
  <w:footnote w:type="continuationSeparator" w:id="0">
    <w:p w14:paraId="7EA0DA1C" w14:textId="77777777" w:rsidR="00DF33F1" w:rsidRDefault="00DF3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4E2F"/>
    <w:multiLevelType w:val="hybridMultilevel"/>
    <w:tmpl w:val="628CFD3E"/>
    <w:lvl w:ilvl="0" w:tplc="EE74595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D7A118E"/>
    <w:multiLevelType w:val="hybridMultilevel"/>
    <w:tmpl w:val="CD188A3C"/>
    <w:lvl w:ilvl="0" w:tplc="BE24F7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05F1533"/>
    <w:multiLevelType w:val="hybridMultilevel"/>
    <w:tmpl w:val="135853A4"/>
    <w:lvl w:ilvl="0" w:tplc="66949F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72B56"/>
    <w:multiLevelType w:val="hybridMultilevel"/>
    <w:tmpl w:val="73921178"/>
    <w:lvl w:ilvl="0" w:tplc="667AEC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71740">
    <w:abstractNumId w:val="3"/>
  </w:num>
  <w:num w:numId="2" w16cid:durableId="242108621">
    <w:abstractNumId w:val="0"/>
  </w:num>
  <w:num w:numId="3" w16cid:durableId="1848057329">
    <w:abstractNumId w:val="2"/>
  </w:num>
  <w:num w:numId="4" w16cid:durableId="1997873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7E0"/>
    <w:rsid w:val="000F556A"/>
    <w:rsid w:val="001A5541"/>
    <w:rsid w:val="001F4D57"/>
    <w:rsid w:val="00207A54"/>
    <w:rsid w:val="002563B3"/>
    <w:rsid w:val="00265044"/>
    <w:rsid w:val="002A5E7A"/>
    <w:rsid w:val="003457C4"/>
    <w:rsid w:val="00390311"/>
    <w:rsid w:val="003B1160"/>
    <w:rsid w:val="004327E0"/>
    <w:rsid w:val="00442DCE"/>
    <w:rsid w:val="0044450C"/>
    <w:rsid w:val="004C4F8A"/>
    <w:rsid w:val="005416C3"/>
    <w:rsid w:val="00591F39"/>
    <w:rsid w:val="00774C4A"/>
    <w:rsid w:val="008002CB"/>
    <w:rsid w:val="00801E4A"/>
    <w:rsid w:val="008414D8"/>
    <w:rsid w:val="00860803"/>
    <w:rsid w:val="008C686B"/>
    <w:rsid w:val="008F635E"/>
    <w:rsid w:val="009E6EC0"/>
    <w:rsid w:val="00A4515E"/>
    <w:rsid w:val="00A57749"/>
    <w:rsid w:val="00B45A5E"/>
    <w:rsid w:val="00C8667E"/>
    <w:rsid w:val="00C87651"/>
    <w:rsid w:val="00CB74FB"/>
    <w:rsid w:val="00CD40B7"/>
    <w:rsid w:val="00D05375"/>
    <w:rsid w:val="00D153A9"/>
    <w:rsid w:val="00DC3B4C"/>
    <w:rsid w:val="00DF33F1"/>
    <w:rsid w:val="00E2597E"/>
    <w:rsid w:val="00E755DA"/>
    <w:rsid w:val="00E927DB"/>
    <w:rsid w:val="00EB11C4"/>
    <w:rsid w:val="00F43378"/>
    <w:rsid w:val="00F85FF7"/>
    <w:rsid w:val="00FA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DC06"/>
  <w15:chartTrackingRefBased/>
  <w15:docId w15:val="{6E42B6F7-3096-459A-A2A5-8EFFA40F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3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27E0"/>
  </w:style>
  <w:style w:type="character" w:styleId="Numerstrony">
    <w:name w:val="page number"/>
    <w:basedOn w:val="Domylnaczcionkaakapitu"/>
    <w:semiHidden/>
    <w:rsid w:val="004327E0"/>
  </w:style>
  <w:style w:type="paragraph" w:styleId="Akapitzlist">
    <w:name w:val="List Paragraph"/>
    <w:basedOn w:val="Normalny"/>
    <w:uiPriority w:val="34"/>
    <w:qFormat/>
    <w:rsid w:val="0080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2D8AF-E575-46F4-9A18-B6A48FCC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Wiktoria Pietrasiuk</cp:lastModifiedBy>
  <cp:revision>5</cp:revision>
  <dcterms:created xsi:type="dcterms:W3CDTF">2025-11-28T12:02:00Z</dcterms:created>
  <dcterms:modified xsi:type="dcterms:W3CDTF">2025-12-04T11:55:00Z</dcterms:modified>
</cp:coreProperties>
</file>